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84876860"/>
        <w:docPartObj>
          <w:docPartGallery w:val="Cover Pages"/>
          <w:docPartUnique/>
        </w:docPartObj>
      </w:sdtPr>
      <w:sdtEndPr/>
      <w:sdtContent>
        <w:p w:rsidR="00445E83" w:rsidRDefault="00B4681B">
          <w:r>
            <w:rPr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0048" behindDoc="1" locked="0" layoutInCell="1" allowOverlap="1">
                    <wp:simplePos x="0" y="0"/>
                    <wp:positionH relativeFrom="page">
                      <wp:posOffset>85725</wp:posOffset>
                    </wp:positionH>
                    <wp:positionV relativeFrom="page">
                      <wp:posOffset>85725</wp:posOffset>
                    </wp:positionV>
                    <wp:extent cx="7400925" cy="10572750"/>
                    <wp:effectExtent l="0" t="0" r="9525" b="0"/>
                    <wp:wrapNone/>
                    <wp:docPr id="48" name="Gruppe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400925" cy="10572750"/>
                              <a:chOff x="0" y="-39507"/>
                              <a:chExt cx="6858000" cy="9144000"/>
                            </a:xfrm>
                            <a:gradFill>
                              <a:gsLst>
                                <a:gs pos="0">
                                  <a:srgbClr val="002060"/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rgbClr val="C00000"/>
                                </a:gs>
                              </a:gsLst>
                              <a:lin ang="5400000" scaled="1"/>
                            </a:gradFill>
                          </wpg:grpSpPr>
                          <wpg:grpSp>
                            <wpg:cNvPr id="49" name="Gruppe 49"/>
                            <wpg:cNvGrpSpPr/>
                            <wpg:grpSpPr>
                              <a:xfrm>
                                <a:off x="0" y="-39507"/>
                                <a:ext cx="6858000" cy="9144000"/>
                                <a:chOff x="0" y="-39507"/>
                                <a:chExt cx="6858000" cy="9144000"/>
                              </a:xfrm>
                              <a:grpFill/>
                            </wpg:grpSpPr>
                            <wps:wsp>
                              <wps:cNvPr id="54" name="Rechteck 54"/>
                              <wps:cNvSpPr/>
                              <wps:spPr>
                                <a:xfrm>
                                  <a:off x="0" y="-39507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002060"/>
                                    </a:gs>
                                    <a:gs pos="22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rgbClr val="C00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ffectLst>
                                  <a:softEdge rad="15240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45E83" w:rsidRPr="005A0B8E" w:rsidRDefault="00F017D8">
                                    <w:pPr>
                                      <w:pStyle w:val="KeinLeerraum"/>
                                      <w:rPr>
                                        <w:color w:val="FFFF00"/>
                                        <w:sz w:val="96"/>
                                        <w:szCs w:val="96"/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color w:val="FFFF00"/>
                                        <w:sz w:val="96"/>
                                        <w:szCs w:val="96"/>
                                        <w:lang w:val="de-DE"/>
                                      </w:rPr>
                                      <w:t>Priština</w:t>
                                    </w:r>
                                    <w:r w:rsidR="001F3143" w:rsidRPr="005A0B8E">
                                      <w:rPr>
                                        <w:color w:val="FFFF00"/>
                                        <w:sz w:val="96"/>
                                        <w:szCs w:val="96"/>
                                        <w:lang w:val="de-DE"/>
                                      </w:rPr>
                                      <w:t xml:space="preserve"> </w:t>
                                    </w:r>
                                  </w:p>
                                  <w:p w:rsidR="005827CA" w:rsidRPr="005A0B8E" w:rsidRDefault="005827CA">
                                    <w:pPr>
                                      <w:pStyle w:val="KeinLeerraum"/>
                                      <w:rPr>
                                        <w:color w:val="FFFF00"/>
                                        <w:sz w:val="96"/>
                                        <w:szCs w:val="96"/>
                                        <w:lang w:val="de-DE"/>
                                      </w:rPr>
                                    </w:pPr>
                                  </w:p>
                                  <w:p w:rsidR="00445E83" w:rsidRPr="005A0B8E" w:rsidRDefault="00F017D8">
                                    <w:pPr>
                                      <w:pStyle w:val="KeinLeerraum"/>
                                      <w:rPr>
                                        <w:color w:val="FFFF00"/>
                                        <w:sz w:val="96"/>
                                        <w:szCs w:val="96"/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color w:val="FFFF00"/>
                                        <w:sz w:val="96"/>
                                        <w:szCs w:val="96"/>
                                        <w:lang w:val="de-DE"/>
                                      </w:rPr>
                                      <w:t>Priština</w:t>
                                    </w:r>
                                    <w:r w:rsidR="00BF630C" w:rsidRPr="005A0B8E">
                                      <w:rPr>
                                        <w:color w:val="FFFF00"/>
                                        <w:sz w:val="96"/>
                                        <w:szCs w:val="96"/>
                                        <w:lang w:val="de-DE"/>
                                      </w:rPr>
                                      <w:t xml:space="preserve"> </w:t>
                                    </w:r>
                                    <w:r w:rsidR="00BF630C" w:rsidRPr="005A0B8E">
                                      <w:rPr>
                                        <w:color w:val="FFFF00"/>
                                        <w:sz w:val="28"/>
                                        <w:szCs w:val="28"/>
                                        <w:lang w:val="de-DE"/>
                                      </w:rPr>
                                      <w:t>deutsch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pe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grpFill/>
                              </wpg:grpSpPr>
                              <wps:wsp>
                                <wps:cNvPr id="56" name="Freihand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ihand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ihand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ihand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ihand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feld 61"/>
                            <wps:cNvSpPr txBox="1"/>
                            <wps:spPr>
                              <a:xfrm>
                                <a:off x="247135" y="4838700"/>
                                <a:ext cx="6363729" cy="3789752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00"/>
                                      <w:sz w:val="32"/>
                                      <w:szCs w:val="32"/>
                                    </w:rPr>
                                    <w:alias w:val="Titel"/>
                                    <w:tag w:val=""/>
                                    <w:id w:val="172140035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45E83" w:rsidRPr="00B4681B" w:rsidRDefault="00445E83">
                                      <w:pPr>
                                        <w:pStyle w:val="KeinLeerraum"/>
                                        <w:rPr>
                                          <w:rFonts w:asciiTheme="majorHAnsi" w:eastAsiaTheme="majorEastAsia" w:hAnsiTheme="majorHAnsi" w:cstheme="majorBidi"/>
                                          <w:color w:val="FFFF0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B4681B">
                                        <w:rPr>
                                          <w:rFonts w:asciiTheme="majorHAnsi" w:eastAsiaTheme="majorEastAsia" w:hAnsiTheme="majorHAnsi" w:cstheme="majorBidi"/>
                                          <w:color w:val="FFFF00"/>
                                          <w:sz w:val="32"/>
                                          <w:szCs w:val="32"/>
                                        </w:rPr>
                                        <w:t xml:space="preserve">Z </w:t>
                                      </w:r>
                                      <w:proofErr w:type="spellStart"/>
                                      <w:r w:rsidRPr="00B4681B">
                                        <w:rPr>
                                          <w:rFonts w:asciiTheme="majorHAnsi" w:eastAsiaTheme="majorEastAsia" w:hAnsiTheme="majorHAnsi" w:cstheme="majorBidi"/>
                                          <w:color w:val="FFFF00"/>
                                          <w:sz w:val="32"/>
                                          <w:szCs w:val="32"/>
                                        </w:rPr>
                                        <w:t>vlakom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rFonts w:asciiTheme="majorHAnsi" w:eastAsiaTheme="majorEastAsia" w:hAnsiTheme="majorHAnsi" w:cstheme="majorBidi"/>
                                          <w:color w:val="FFFF00"/>
                                          <w:sz w:val="32"/>
                                          <w:szCs w:val="32"/>
                                        </w:rPr>
                                        <w:t xml:space="preserve"> v Betlehem I </w:t>
                                      </w:r>
                                      <w:r w:rsidR="005827CA" w:rsidRPr="00B4681B">
                                        <w:rPr>
                                          <w:rFonts w:asciiTheme="majorHAnsi" w:eastAsiaTheme="majorEastAsia" w:hAnsiTheme="majorHAnsi" w:cstheme="majorBidi"/>
                                          <w:color w:val="FFFF00"/>
                                          <w:sz w:val="32"/>
                                          <w:szCs w:val="32"/>
                                        </w:rPr>
                                        <w:t>Mit dem Zug</w:t>
                                      </w:r>
                                      <w:r w:rsidRPr="00B4681B">
                                        <w:rPr>
                                          <w:rFonts w:asciiTheme="majorHAnsi" w:eastAsiaTheme="majorEastAsia" w:hAnsiTheme="majorHAnsi" w:cstheme="majorBidi"/>
                                          <w:color w:val="FFFF00"/>
                                          <w:sz w:val="32"/>
                                          <w:szCs w:val="32"/>
                                        </w:rPr>
                                        <w:t xml:space="preserve"> nach Bethlehem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Untertitel"/>
                                    <w:tag w:val=""/>
                                    <w:id w:val="1087078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45E83" w:rsidRPr="00B4681B" w:rsidRDefault="00445E83">
                                      <w:pPr>
                                        <w:pStyle w:val="KeinLeerraum"/>
                                        <w:spacing w:before="120"/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spellStart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Poka</w:t>
                                      </w:r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>ži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 mi tvoja pota, Gospod (</w:t>
                                      </w:r>
                                      <w:proofErr w:type="spellStart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>ps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 25,4) </w:t>
                                      </w:r>
                                      <w:r w:rsidR="001F3143"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*</w:t>
                                      </w:r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>Zeige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 mir, </w:t>
                                      </w:r>
                                      <w:proofErr w:type="spellStart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>Herr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>deine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>Wege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 (</w:t>
                                      </w:r>
                                      <w:proofErr w:type="spellStart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>Ps</w:t>
                                      </w:r>
                                      <w:proofErr w:type="spellEnd"/>
                                      <w:r w:rsidRPr="00B4681B"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sl-SI"/>
                                        </w:rPr>
                                        <w:t xml:space="preserve"> 25,4)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e 48" o:spid="_x0000_s1026" style="position:absolute;margin-left:6.75pt;margin-top:6.75pt;width:582.75pt;height:832.5pt;z-index:-251666432;mso-position-horizontal-relative:page;mso-position-vertical-relative:page" coordorigin=",-395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">
                    <v:group id="Gruppe 49" o:spid="_x0000_s1027" style="position:absolute;top:-395;width:68580;height:91439" coordorigin=",-395" coordsize="68580,9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rect id="Rechteck 54" o:spid="_x0000_s1028" style="position:absolute;top:-395;width:68580;height:9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CqsIA&#10;AADbAAAADwAAAGRycy9kb3ducmV2LnhtbESPS4sCMRCE74L/IbTgTTM+WWaNIoKi4B58gNdm0jsz&#10;7qQTJlHHf2+EBY9FVX1FzRaNqcSdal9aVjDoJyCIM6tLzhWcT+veFwgfkDVWlknBkzws5u3WDFNt&#10;H3yg+zHkIkLYp6igCMGlUvqsIIO+bx1x9H5tbTBEWedS1/iIcFPJYZJMpcGS40KBjlYFZX/Hm1Hw&#10;czX2utu7zXhXrUYX7y7D5MxKdTvN8htEoCZ8wv/trVYwGcP7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QKqwgAAANsAAAAPAAAAAAAAAAAAAAAAAJgCAABkcnMvZG93&#10;bnJldi54bWxQSwUGAAAAAAQABAD1AAAAhwMAAAAA&#10;" fillcolor="#002060" stroked="f" strokeweight="1pt">
                        <v:fill color2="#c00000" colors="0 #002060;14418f #b5d2ec;54395f #b5d2ec;1 #c00000" focus="100%" type="gradient"/>
                        <v:textbox inset="54pt,54pt,1in,5in">
                          <w:txbxContent>
                            <w:p w:rsidR="00445E83" w:rsidRPr="005A0B8E" w:rsidRDefault="00F017D8">
                              <w:pPr>
                                <w:pStyle w:val="KeinLeerraum"/>
                                <w:rPr>
                                  <w:color w:val="FFFF00"/>
                                  <w:sz w:val="96"/>
                                  <w:szCs w:val="96"/>
                                  <w:lang w:val="de-DE"/>
                                </w:rPr>
                              </w:pPr>
                              <w:r>
                                <w:rPr>
                                  <w:color w:val="FFFF00"/>
                                  <w:sz w:val="96"/>
                                  <w:szCs w:val="96"/>
                                  <w:lang w:val="de-DE"/>
                                </w:rPr>
                                <w:t>Priština</w:t>
                              </w:r>
                              <w:r w:rsidR="001F3143" w:rsidRPr="005A0B8E">
                                <w:rPr>
                                  <w:color w:val="FFFF00"/>
                                  <w:sz w:val="96"/>
                                  <w:szCs w:val="96"/>
                                  <w:lang w:val="de-DE"/>
                                </w:rPr>
                                <w:t xml:space="preserve"> </w:t>
                              </w:r>
                            </w:p>
                            <w:p w:rsidR="005827CA" w:rsidRPr="005A0B8E" w:rsidRDefault="005827CA">
                              <w:pPr>
                                <w:pStyle w:val="KeinLeerraum"/>
                                <w:rPr>
                                  <w:color w:val="FFFF00"/>
                                  <w:sz w:val="96"/>
                                  <w:szCs w:val="96"/>
                                  <w:lang w:val="de-DE"/>
                                </w:rPr>
                              </w:pPr>
                            </w:p>
                            <w:p w:rsidR="00445E83" w:rsidRPr="005A0B8E" w:rsidRDefault="00F017D8">
                              <w:pPr>
                                <w:pStyle w:val="KeinLeerraum"/>
                                <w:rPr>
                                  <w:color w:val="FFFF00"/>
                                  <w:sz w:val="96"/>
                                  <w:szCs w:val="96"/>
                                  <w:lang w:val="de-DE"/>
                                </w:rPr>
                              </w:pPr>
                              <w:r>
                                <w:rPr>
                                  <w:color w:val="FFFF00"/>
                                  <w:sz w:val="96"/>
                                  <w:szCs w:val="96"/>
                                  <w:lang w:val="de-DE"/>
                                </w:rPr>
                                <w:t>Priština</w:t>
                              </w:r>
                              <w:r w:rsidR="00BF630C" w:rsidRPr="005A0B8E">
                                <w:rPr>
                                  <w:color w:val="FFFF00"/>
                                  <w:sz w:val="96"/>
                                  <w:szCs w:val="96"/>
                                  <w:lang w:val="de-DE"/>
                                </w:rPr>
                                <w:t xml:space="preserve"> </w:t>
                              </w:r>
                              <w:r w:rsidR="00BF630C" w:rsidRPr="005A0B8E">
                                <w:rPr>
                                  <w:color w:val="FFFF00"/>
                                  <w:sz w:val="28"/>
                                  <w:szCs w:val="28"/>
                                  <w:lang w:val="de-DE"/>
                                </w:rPr>
                                <w:t>deutsch</w:t>
                              </w:r>
                            </w:p>
                          </w:txbxContent>
                        </v:textbox>
                      </v:rect>
                      <v:group id="Gruppe 2" o:spid="_x0000_s1029" style="position:absolute;left:25241;width:43291;height:44910" coordsize="43291,44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reihandform 56" o:spid="_x0000_s1030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gcMA&#10;AADbAAAADwAAAGRycy9kb3ducmV2LnhtbESPQWsCMRSE70L/Q3iF3jRboWJXo9jCtt5qt8XzY/Pc&#10;DW5etklc139vCoLHYWa+YZbrwbaiJx+MYwXPkwwEceW04VrB708xnoMIEVlj65gUXCjAevUwWmKu&#10;3Zm/qS9jLRKEQ44Kmhi7XMpQNWQxTFxHnLyD8xZjkr6W2uM5wW0rp1k2kxYNp4UGO3pvqDqWJ6ug&#10;f/PDV3T7bVGY3avs9Yf5+9wr9fQ4bBYgIg3xHr61t1rByw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kgcMAAADbAAAADwAAAAAAAAAAAAAAAACYAgAAZHJzL2Rv&#10;d25yZXYueG1sUEsFBgAAAAAEAAQA9QAAAIgD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ihandform 57" o:spid="_x0000_s1031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gCcUA&#10;AADbAAAADwAAAGRycy9kb3ducmV2LnhtbESP0WrCQBRE3wv+w3KFvjUbLbU1dRURxT6IpdEPuM1e&#10;k2D2bsxuYtqvd4VCH4eZOcPMFr2pREeNKy0rGEUxCOLM6pJzBcfD5ukNhPPIGivLpOCHHCzmg4cZ&#10;Jtpe+Yu61OciQNglqKDwvk6kdFlBBl1ka+LgnWxj0AfZ5FI3eA1wU8lxHE+kwZLDQoE1rQrKzmlr&#10;FPS/7Xb3uR7Vu0k1ffbf8rKa7lGpx2G/fAfhqff/4b/2h1bw8g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AJxQAAANsAAAAPAAAAAAAAAAAAAAAAAJgCAABkcnMv&#10;ZG93bnJldi54bWxQSwUGAAAAAAQABAD1AAAAigM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ihandform 58" o:spid="_x0000_s1032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J48IA&#10;AADbAAAADwAAAGRycy9kb3ducmV2LnhtbERPTWvCQBC9C/6HZQq9iNlYsIboJkghba9VS/E2Zsck&#10;NDubZrdJ/PfdQ8Hj433v8sm0YqDeNZYVrKIYBHFpdcOVgtOxWCYgnEfW2FomBTdykGfz2Q5TbUf+&#10;oOHgKxFC2KWooPa+S6V0ZU0GXWQ74sBdbW/QB9hXUvc4hnDTyqc4fpYGGw4NNXb0UlP5ffg1ChJ3&#10;HjdH/HkdvLyumsXls/h6K5R6fJj2WxCeJn8X/7vftYJ1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4njwgAAANsAAAAPAAAAAAAAAAAAAAAAAJgCAABkcnMvZG93&#10;bnJldi54bWxQSwUGAAAAAAQABAD1AAAAhwM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ihandform 59" o:spid="_x0000_s1033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2tcMA&#10;AADbAAAADwAAAGRycy9kb3ducmV2LnhtbESPwWoCMRCG74LvEEboTbNKK+5qFGlRpNCDWuh13Ew3&#10;SzeTJYnu+vZNoeBx+Of/5pvVpreNuJEPtWMF00kGgrh0uuZKwed5N16ACBFZY+OYFNwpwGY9HKyw&#10;0K7jI91OsRIJwqFABSbGtpAylIYsholriVP27bzFmEZfSe2xS3DbyFmWzaXFmtMFgy29Gip/Tleb&#10;NL5mb/tnIy/Jap59HPe5f+9ypZ5G/XYJIlIfH8v/7YNW8JLD3y8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2tcMAAADbAAAADwAAAAAAAAAAAAAAAACYAgAAZHJzL2Rv&#10;d25yZXYueG1sUEsFBgAAAAAEAAQA9QAAAIgD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ihandform 60" o:spid="_x0000_s1034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P4b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ff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LT+G7AAAA2wAAAA8AAAAAAAAAAAAAAAAAmAIAAGRycy9kb3ducmV2Lnht&#10;bFBLBQYAAAAABAAEAPUAAACAAw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1" o:spid="_x0000_s1035" type="#_x0000_t202" style="position:absolute;left:2471;top:48387;width:63637;height:378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tRcMA&#10;AADbAAAADwAAAGRycy9kb3ducmV2LnhtbESPzWrDMBCE74W+g9hCb7WcHkJxo4SQkDrH5q/0uFhb&#10;S8RaOZZqu29fBQI5DjPzDTNbjK4RPXXBelYwyXIQxJXXlmsFx8Pm5Q1EiMgaG8+k4I8CLOaPDzMs&#10;tB94R/0+1iJBOBSowMTYFlKGypDDkPmWOHk/vnMYk+xqqTscEtw18jXPp9Kh5bRgsKWVoeq8/3UK&#10;Bu6tLWWz/pKf+em7/DDbS7lT6vlpXL6DiDTGe/jW3moF0wl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tRcMAAADbAAAADwAAAAAAAAAAAAAAAACYAgAAZHJzL2Rv&#10;d25yZXYueG1sUEsFBgAAAAAEAAQA9QAAAIgD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00"/>
                                <w:sz w:val="32"/>
                                <w:szCs w:val="32"/>
                              </w:rPr>
                              <w:alias w:val="Titel"/>
                              <w:tag w:val=""/>
                              <w:id w:val="172140035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445E83" w:rsidRPr="00B4681B" w:rsidRDefault="00445E83">
                                <w:pPr>
                                  <w:pStyle w:val="KeinLeerraum"/>
                                  <w:rPr>
                                    <w:rFonts w:asciiTheme="majorHAnsi" w:eastAsiaTheme="majorEastAsia" w:hAnsiTheme="majorHAnsi" w:cstheme="majorBidi"/>
                                    <w:color w:val="FFFF00"/>
                                    <w:sz w:val="32"/>
                                    <w:szCs w:val="32"/>
                                  </w:rPr>
                                </w:pPr>
                                <w:r w:rsidRPr="00B4681B">
                                  <w:rPr>
                                    <w:rFonts w:asciiTheme="majorHAnsi" w:eastAsiaTheme="majorEastAsia" w:hAnsiTheme="majorHAnsi" w:cstheme="majorBidi"/>
                                    <w:color w:val="FFFF00"/>
                                    <w:sz w:val="32"/>
                                    <w:szCs w:val="32"/>
                                  </w:rPr>
                                  <w:t xml:space="preserve">Z </w:t>
                                </w:r>
                                <w:proofErr w:type="spellStart"/>
                                <w:r w:rsidRPr="00B4681B">
                                  <w:rPr>
                                    <w:rFonts w:asciiTheme="majorHAnsi" w:eastAsiaTheme="majorEastAsia" w:hAnsiTheme="majorHAnsi" w:cstheme="majorBidi"/>
                                    <w:color w:val="FFFF00"/>
                                    <w:sz w:val="32"/>
                                    <w:szCs w:val="32"/>
                                  </w:rPr>
                                  <w:t>vlakom</w:t>
                                </w:r>
                                <w:proofErr w:type="spellEnd"/>
                                <w:r w:rsidRPr="00B4681B">
                                  <w:rPr>
                                    <w:rFonts w:asciiTheme="majorHAnsi" w:eastAsiaTheme="majorEastAsia" w:hAnsiTheme="majorHAnsi" w:cstheme="majorBidi"/>
                                    <w:color w:val="FFFF00"/>
                                    <w:sz w:val="32"/>
                                    <w:szCs w:val="32"/>
                                  </w:rPr>
                                  <w:t xml:space="preserve"> v Betlehem I </w:t>
                                </w:r>
                                <w:r w:rsidR="005827CA" w:rsidRPr="00B4681B">
                                  <w:rPr>
                                    <w:rFonts w:asciiTheme="majorHAnsi" w:eastAsiaTheme="majorEastAsia" w:hAnsiTheme="majorHAnsi" w:cstheme="majorBidi"/>
                                    <w:color w:val="FFFF00"/>
                                    <w:sz w:val="32"/>
                                    <w:szCs w:val="32"/>
                                  </w:rPr>
                                  <w:t>Mit dem Zug</w:t>
                                </w:r>
                                <w:r w:rsidRPr="00B4681B">
                                  <w:rPr>
                                    <w:rFonts w:asciiTheme="majorHAnsi" w:eastAsiaTheme="majorEastAsia" w:hAnsiTheme="majorHAnsi" w:cstheme="majorBidi"/>
                                    <w:color w:val="FFFF00"/>
                                    <w:sz w:val="32"/>
                                    <w:szCs w:val="32"/>
                                  </w:rPr>
                                  <w:t xml:space="preserve"> nach Bethlehem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Untertitel"/>
                              <w:tag w:val=""/>
                              <w:id w:val="1087078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445E83" w:rsidRPr="00B4681B" w:rsidRDefault="00445E83">
                                <w:pPr>
                                  <w:pStyle w:val="KeinLeerraum"/>
                                  <w:spacing w:before="120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Poka</w:t>
                                </w:r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>ži</w:t>
                                </w:r>
                                <w:proofErr w:type="spellEnd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 mi tvoja pota, Gospod (</w:t>
                                </w:r>
                                <w:proofErr w:type="spellStart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>ps</w:t>
                                </w:r>
                                <w:proofErr w:type="spellEnd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 25,4) </w:t>
                                </w:r>
                                <w:r w:rsidR="001F3143"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*</w:t>
                                </w:r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 </w:t>
                                </w:r>
                                <w:proofErr w:type="spellStart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>Zeige</w:t>
                                </w:r>
                                <w:proofErr w:type="spellEnd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 mir, </w:t>
                                </w:r>
                                <w:proofErr w:type="spellStart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>Herr</w:t>
                                </w:r>
                                <w:proofErr w:type="spellEnd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, </w:t>
                                </w:r>
                                <w:proofErr w:type="spellStart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>deine</w:t>
                                </w:r>
                                <w:proofErr w:type="spellEnd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 </w:t>
                                </w:r>
                                <w:proofErr w:type="spellStart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>Wege</w:t>
                                </w:r>
                                <w:proofErr w:type="spellEnd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 (</w:t>
                                </w:r>
                                <w:proofErr w:type="spellStart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>Ps</w:t>
                                </w:r>
                                <w:proofErr w:type="spellEnd"/>
                                <w:r w:rsidRPr="00B4681B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sl-SI"/>
                                  </w:rPr>
                                  <w:t xml:space="preserve"> 25,4)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F017D8">
            <w:rPr>
              <w:noProof/>
              <w:lang w:eastAsia="de-A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1186180</wp:posOffset>
                </wp:positionV>
                <wp:extent cx="1733550" cy="1225550"/>
                <wp:effectExtent l="0" t="0" r="0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225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017D8">
            <w:rPr>
              <w:noProof/>
              <w:lang w:eastAsia="de-A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-299720</wp:posOffset>
                </wp:positionV>
                <wp:extent cx="1733550" cy="1225550"/>
                <wp:effectExtent l="0" t="0" r="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225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017D8"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2243455</wp:posOffset>
                    </wp:positionH>
                    <wp:positionV relativeFrom="paragraph">
                      <wp:posOffset>33655</wp:posOffset>
                    </wp:positionV>
                    <wp:extent cx="694690" cy="428625"/>
                    <wp:effectExtent l="0" t="0" r="0" b="9525"/>
                    <wp:wrapNone/>
                    <wp:docPr id="8" name="Textfeld 8">
                      <a:hlinkClick xmlns:a="http://schemas.openxmlformats.org/drawingml/2006/main" r:id="rId6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4690" cy="42862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>
                              <a:noFill/>
                            </a:ln>
                            <a:effectLst>
                              <a:softEdge rad="1016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53E2D" w:rsidRPr="00153E2D" w:rsidRDefault="00153E2D" w:rsidP="00153E2D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53E2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Tukaj</w:t>
                                </w:r>
                                <w:proofErr w:type="spellEnd"/>
                                <w:r w:rsidRPr="00153E2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53E2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br/>
                                </w:r>
                                <w:proofErr w:type="spellStart"/>
                                <w:r w:rsidRPr="00153E2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klikni</w:t>
                                </w:r>
                                <w:proofErr w:type="spellEnd"/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feld 8" o:spid="_x0000_s1036" type="#_x0000_t202" href="https://sl.wikipedia.org/wiki/Pri%C5%A1tina" style="position:absolute;margin-left:176.65pt;margin-top:2.65pt;width:54.7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" o:button="t" fillcolor="#c00000" stroked="f" strokeweight=".5pt">
                    <v:fill o:detectmouseclick="t"/>
                    <v:textbox>
                      <w:txbxContent>
                        <w:p w:rsidR="00153E2D" w:rsidRPr="00153E2D" w:rsidRDefault="00153E2D" w:rsidP="00153E2D">
                          <w:pPr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53E2D"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  <w:t>Tukaj</w:t>
                          </w:r>
                          <w:proofErr w:type="spellEnd"/>
                          <w:r w:rsidRPr="00153E2D"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53E2D"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153E2D"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  <w:t>klikni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  <w:t>!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13221" w:rsidRPr="001F3143" w:rsidRDefault="00BF630C">
          <w:pPr>
            <w:rPr>
              <w14:textFill>
                <w14:gradFill>
                  <w14:gsLst>
                    <w14:gs w14:pos="10000">
                      <w14:schemeClr w14:val="dk2">
                        <w14:tint w14:val="97000"/>
                        <w14:hueMod w14:val="92000"/>
                        <w14:satMod w14:val="169000"/>
                        <w14:lumMod w14:val="164000"/>
                      </w14:schemeClr>
                    </w14:gs>
                    <w14:gs w14:pos="100000">
                      <w14:srgbClr w14:val="FFFF00"/>
                    </w14:gs>
                  </w14:gsLst>
                  <w14:lin w14:ang="6120000" w14:scaled="0"/>
                </w14:gradFill>
              </w14:textFill>
            </w:rPr>
          </w:pPr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2948305</wp:posOffset>
                    </wp:positionH>
                    <wp:positionV relativeFrom="paragraph">
                      <wp:posOffset>1233805</wp:posOffset>
                    </wp:positionV>
                    <wp:extent cx="723900" cy="419100"/>
                    <wp:effectExtent l="0" t="0" r="0" b="0"/>
                    <wp:wrapNone/>
                    <wp:docPr id="11" name="Textfeld 11">
                      <a:hlinkClick xmlns:a="http://schemas.openxmlformats.org/drawingml/2006/main" r:id="rId7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3900" cy="4191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>
                              <a:noFill/>
                            </a:ln>
                            <a:effectLst>
                              <a:softEdge rad="1016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27CA" w:rsidRPr="00153E2D" w:rsidRDefault="005827CA" w:rsidP="005827CA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Hier</w:t>
                                </w: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br/>
                                  <w:t>anklicken!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feld 11" o:spid="_x0000_s1037" type="#_x0000_t202" href="https://www.serbia.travel/de/vidi-srbiju/st-dte/pristina" style="position:absolute;margin-left:232.15pt;margin-top:97.15pt;width:57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" o:button="t" fillcolor="#c00000" stroked="f" strokeweight=".5pt">
                    <v:fill o:detectmouseclick="t"/>
                    <v:textbox>
                      <w:txbxContent>
                        <w:p w:rsidR="005827CA" w:rsidRPr="00153E2D" w:rsidRDefault="005827CA" w:rsidP="005827CA">
                          <w:pPr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  <w:t>Hier</w:t>
                          </w: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anklicken!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C13221" w:rsidRPr="001F3143" w:rsidSect="00445E83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83"/>
    <w:rsid w:val="000E6313"/>
    <w:rsid w:val="00153E2D"/>
    <w:rsid w:val="0017331C"/>
    <w:rsid w:val="001C1040"/>
    <w:rsid w:val="001F3143"/>
    <w:rsid w:val="003619CF"/>
    <w:rsid w:val="00445E83"/>
    <w:rsid w:val="005827CA"/>
    <w:rsid w:val="005A0B8E"/>
    <w:rsid w:val="00677815"/>
    <w:rsid w:val="006778EB"/>
    <w:rsid w:val="007A4E9B"/>
    <w:rsid w:val="008462C1"/>
    <w:rsid w:val="008C2D15"/>
    <w:rsid w:val="00B4681B"/>
    <w:rsid w:val="00BF630C"/>
    <w:rsid w:val="00C642B0"/>
    <w:rsid w:val="00F017D8"/>
    <w:rsid w:val="00F17830"/>
    <w:rsid w:val="00F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400E0-E479-4D30-AF67-B3B1B2E2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45E83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45E83"/>
    <w:rPr>
      <w:rFonts w:eastAsiaTheme="minorEastAsia"/>
      <w:lang w:eastAsia="de-AT"/>
    </w:rPr>
  </w:style>
  <w:style w:type="character" w:styleId="Hyperlink">
    <w:name w:val="Hyperlink"/>
    <w:basedOn w:val="Absatz-Standardschriftart"/>
    <w:uiPriority w:val="99"/>
    <w:unhideWhenUsed/>
    <w:rsid w:val="00F01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rbia.travel/de/vidi-srbiju/st-dte/pris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.wikipedia.org/wiki/Pri%C5%A1tina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 vlakom v Betlehem I Mit dem Zug nach Bethlehem</vt:lpstr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vlakom v Betlehem I Mit dem Zug nach Bethlehem</dc:title>
  <dc:subject>Pokaži mi tvoja pota, Gospod (ps 25,4) * Zeige mir, Herr, deine Wege (Ps 25,4)</dc:subject>
  <dc:creator>Paul Zablatnik</dc:creator>
  <cp:keywords/>
  <dc:description/>
  <cp:lastModifiedBy>Paul Zablatnik</cp:lastModifiedBy>
  <cp:revision>4</cp:revision>
  <cp:lastPrinted>2021-11-29T10:22:00Z</cp:lastPrinted>
  <dcterms:created xsi:type="dcterms:W3CDTF">2021-12-01T10:36:00Z</dcterms:created>
  <dcterms:modified xsi:type="dcterms:W3CDTF">2021-12-06T14:00:00Z</dcterms:modified>
</cp:coreProperties>
</file>